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A109" w14:textId="77777777" w:rsidR="000A78E8" w:rsidRDefault="000A78E8" w:rsidP="00CA77C8">
      <w:pPr>
        <w:jc w:val="center"/>
        <w:rPr>
          <w:b/>
          <w:sz w:val="32"/>
          <w:szCs w:val="32"/>
        </w:rPr>
      </w:pPr>
    </w:p>
    <w:p w14:paraId="2D50A35F" w14:textId="77777777" w:rsidR="00101920" w:rsidRPr="00562784" w:rsidRDefault="00CA77C8" w:rsidP="001F6458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What is Transcribed?</w:t>
      </w:r>
      <w:r w:rsidR="00254BE1">
        <w:rPr>
          <w:rFonts w:asciiTheme="minorHAnsi" w:hAnsiTheme="minorHAnsi"/>
          <w:b/>
          <w:color w:val="auto"/>
        </w:rPr>
        <w:t xml:space="preserve"> (Screen reader-</w:t>
      </w:r>
      <w:r w:rsidR="00EA20D6">
        <w:rPr>
          <w:rFonts w:asciiTheme="minorHAnsi" w:hAnsiTheme="minorHAnsi"/>
          <w:b/>
          <w:color w:val="auto"/>
        </w:rPr>
        <w:t>friendly vers</w:t>
      </w:r>
      <w:r w:rsidR="00254BE1">
        <w:rPr>
          <w:rFonts w:asciiTheme="minorHAnsi" w:hAnsiTheme="minorHAnsi"/>
          <w:b/>
          <w:color w:val="auto"/>
        </w:rPr>
        <w:t>i</w:t>
      </w:r>
      <w:r w:rsidR="00EA20D6">
        <w:rPr>
          <w:rFonts w:asciiTheme="minorHAnsi" w:hAnsiTheme="minorHAnsi"/>
          <w:b/>
          <w:color w:val="auto"/>
        </w:rPr>
        <w:t>on)</w:t>
      </w:r>
    </w:p>
    <w:p w14:paraId="099849D5" w14:textId="77777777" w:rsidR="00CA77C8" w:rsidRDefault="00CA77C8">
      <w:r>
        <w:t xml:space="preserve">It is important that you tell us what you want transcribed.  If you do not, we will transcribe as </w:t>
      </w:r>
      <w:r w:rsidR="005A4F5E">
        <w:t>described below for each transcription type</w:t>
      </w:r>
      <w:r>
        <w:t>:</w:t>
      </w:r>
    </w:p>
    <w:p w14:paraId="32552D72" w14:textId="77777777" w:rsidR="00562784" w:rsidRDefault="00562784"/>
    <w:p w14:paraId="08BD49AE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Human-narrated Audio Textbook</w:t>
      </w:r>
    </w:p>
    <w:p w14:paraId="60C054D4" w14:textId="77777777" w:rsidR="00A01B5E" w:rsidRDefault="00A01B5E" w:rsidP="00A01B5E">
      <w:r w:rsidRPr="00247DE4">
        <w:rPr>
          <w:b/>
        </w:rPr>
        <w:t>Page numbers announced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D871AE">
        <w:t>.</w:t>
      </w:r>
    </w:p>
    <w:p w14:paraId="4D8320D5" w14:textId="77777777" w:rsidR="00CA4DDE" w:rsidRDefault="00CA4DDE" w:rsidP="00A01B5E">
      <w:pPr>
        <w:rPr>
          <w:b/>
          <w:sz w:val="32"/>
          <w:szCs w:val="32"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</w:t>
      </w:r>
      <w:r w:rsidR="00D871AE">
        <w:rPr>
          <w:b/>
        </w:rPr>
        <w:t xml:space="preserve"> </w:t>
      </w:r>
      <w:r w:rsidR="00D871AE" w:rsidRPr="00247DE4">
        <w:rPr>
          <w:b/>
        </w:rPr>
        <w:t>No</w:t>
      </w:r>
      <w:r w:rsidR="00D871AE">
        <w:t>, unless requested otherwise.</w:t>
      </w:r>
    </w:p>
    <w:p w14:paraId="3A8F60B9" w14:textId="548F64FF" w:rsidR="00A01B5E" w:rsidRDefault="0007702E" w:rsidP="00A01B5E"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4152DB">
        <w:t>.</w:t>
      </w:r>
    </w:p>
    <w:p w14:paraId="297E6EC7" w14:textId="77777777" w:rsidR="0007702E" w:rsidRDefault="0007702E" w:rsidP="00A01B5E">
      <w:r w:rsidRPr="00247DE4">
        <w:rPr>
          <w:b/>
        </w:rPr>
        <w:t>Preface</w:t>
      </w:r>
      <w:r>
        <w:rPr>
          <w:b/>
        </w:rPr>
        <w:t xml:space="preserve">: </w:t>
      </w:r>
      <w:r w:rsidRPr="006B764B">
        <w:rPr>
          <w:b/>
        </w:rPr>
        <w:t>Yes</w:t>
      </w:r>
      <w:r w:rsidRPr="006B764B">
        <w:t>, unless requested otherwise</w:t>
      </w:r>
      <w:r w:rsidR="004152DB">
        <w:t>.</w:t>
      </w:r>
    </w:p>
    <w:p w14:paraId="726C8C66" w14:textId="77777777" w:rsidR="00434FA8" w:rsidRDefault="00434FA8" w:rsidP="00A01B5E">
      <w:r>
        <w:rPr>
          <w:b/>
        </w:rPr>
        <w:t xml:space="preserve">Bibliographies: </w:t>
      </w:r>
      <w:r w:rsidRPr="00BE198A">
        <w:rPr>
          <w:b/>
        </w:rPr>
        <w:t>No</w:t>
      </w:r>
      <w:r w:rsidRPr="00BE198A">
        <w:t>, unless requested otherwise</w:t>
      </w:r>
      <w:r w:rsidR="004152DB">
        <w:t>.</w:t>
      </w:r>
    </w:p>
    <w:p w14:paraId="49532987" w14:textId="77777777" w:rsidR="00434FA8" w:rsidRDefault="00434FA8" w:rsidP="00A01B5E">
      <w:r>
        <w:rPr>
          <w:b/>
        </w:rPr>
        <w:t xml:space="preserve">Suggested Readings: </w:t>
      </w:r>
      <w:r w:rsidRPr="00BA76E2">
        <w:rPr>
          <w:b/>
        </w:rPr>
        <w:t>No</w:t>
      </w:r>
      <w:r w:rsidRPr="00BA76E2">
        <w:t>, unless requested otherwise</w:t>
      </w:r>
      <w:r w:rsidR="004152DB">
        <w:t>.</w:t>
      </w:r>
    </w:p>
    <w:p w14:paraId="166CFF48" w14:textId="77777777" w:rsidR="005A4F5E" w:rsidRDefault="004D6D0F" w:rsidP="00A01B5E">
      <w:r w:rsidRPr="00247DE4">
        <w:rPr>
          <w:b/>
        </w:rPr>
        <w:t>Explanatory reference notes</w:t>
      </w:r>
      <w:r>
        <w:rPr>
          <w:b/>
        </w:rPr>
        <w:t xml:space="preserve">: </w:t>
      </w:r>
      <w:r w:rsidRPr="009424BB">
        <w:rPr>
          <w:b/>
        </w:rPr>
        <w:t>Yes</w:t>
      </w:r>
      <w:r w:rsidRPr="009424BB">
        <w:t>, unless requested otherwise</w:t>
      </w:r>
      <w:r w:rsidR="004152DB">
        <w:t>.</w:t>
      </w:r>
    </w:p>
    <w:p w14:paraId="6E8A1B76" w14:textId="77777777" w:rsidR="00533F00" w:rsidRDefault="00533F00" w:rsidP="00A01B5E">
      <w:r w:rsidRPr="00247DE4">
        <w:rPr>
          <w:b/>
        </w:rPr>
        <w:t>Source reference notes</w:t>
      </w:r>
      <w:r>
        <w:rPr>
          <w:b/>
        </w:rPr>
        <w:t xml:space="preserve">: </w:t>
      </w:r>
      <w:r w:rsidRPr="00EA7C89">
        <w:rPr>
          <w:b/>
        </w:rPr>
        <w:t>No</w:t>
      </w:r>
      <w:r w:rsidRPr="00EA7C89">
        <w:t>, unless requested otherwise</w:t>
      </w:r>
      <w:r w:rsidR="004152DB">
        <w:t>.</w:t>
      </w:r>
    </w:p>
    <w:p w14:paraId="434C6172" w14:textId="77777777" w:rsidR="00911D71" w:rsidRDefault="00911D71" w:rsidP="00A01B5E">
      <w:r>
        <w:rPr>
          <w:b/>
        </w:rPr>
        <w:t xml:space="preserve">Advertisements: </w:t>
      </w:r>
      <w:r w:rsidRPr="00F37CA2">
        <w:rPr>
          <w:b/>
        </w:rPr>
        <w:t>No</w:t>
      </w:r>
      <w:r w:rsidRPr="00F37CA2">
        <w:t>, unless requested otherwise</w:t>
      </w:r>
      <w:r w:rsidR="004152DB">
        <w:t>.</w:t>
      </w:r>
    </w:p>
    <w:p w14:paraId="64433BB0" w14:textId="77777777" w:rsidR="00533F00" w:rsidRDefault="0005607B" w:rsidP="00A01B5E">
      <w:r w:rsidRPr="00247DE4">
        <w:rPr>
          <w:b/>
        </w:rPr>
        <w:t>Promotional matter</w:t>
      </w:r>
      <w:r>
        <w:rPr>
          <w:b/>
        </w:rPr>
        <w:t>:</w:t>
      </w:r>
      <w:r w:rsidR="005123E3">
        <w:rPr>
          <w:b/>
        </w:rPr>
        <w:t xml:space="preserve"> </w:t>
      </w:r>
      <w:r w:rsidR="005123E3" w:rsidRPr="00523B8F">
        <w:rPr>
          <w:b/>
        </w:rPr>
        <w:t>No</w:t>
      </w:r>
      <w:r w:rsidR="005123E3" w:rsidRPr="00523B8F">
        <w:t>, unless requested otherwise</w:t>
      </w:r>
      <w:r w:rsidR="004152DB">
        <w:t>.</w:t>
      </w:r>
    </w:p>
    <w:p w14:paraId="0255B0A6" w14:textId="77777777" w:rsidR="00A13BD0" w:rsidRDefault="00A13BD0" w:rsidP="00A01B5E"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2C667E63" w14:textId="77777777" w:rsidR="00A13BD0" w:rsidRDefault="00267750" w:rsidP="00A01B5E">
      <w:r w:rsidRPr="00247DE4">
        <w:rPr>
          <w:b/>
        </w:rPr>
        <w:t>Tables, charts, graphs, etc.</w:t>
      </w:r>
      <w:r>
        <w:rPr>
          <w:b/>
        </w:rPr>
        <w:t>:</w:t>
      </w:r>
      <w:r w:rsidR="0099416A">
        <w:rPr>
          <w:b/>
        </w:rPr>
        <w:t xml:space="preserve"> </w:t>
      </w:r>
      <w:r w:rsidR="0099416A" w:rsidRPr="00247DE4">
        <w:rPr>
          <w:b/>
        </w:rPr>
        <w:t>Yes</w:t>
      </w:r>
      <w:r w:rsidR="0099416A">
        <w:t>, if feasible and unless requested otherwise.</w:t>
      </w:r>
    </w:p>
    <w:p w14:paraId="730B6AA4" w14:textId="77777777" w:rsidR="00A13BD0" w:rsidRDefault="00CF6EB8" w:rsidP="00A01B5E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 xml:space="preserve">: </w:t>
      </w:r>
      <w:r w:rsidRPr="00D730D4">
        <w:rPr>
          <w:b/>
        </w:rPr>
        <w:t>Yes</w:t>
      </w:r>
      <w:r w:rsidRPr="00D730D4">
        <w:t>, unless requested otherwise</w:t>
      </w:r>
      <w:r>
        <w:t>.</w:t>
      </w:r>
    </w:p>
    <w:p w14:paraId="1806FBC8" w14:textId="77777777" w:rsidR="00CF6EB8" w:rsidRDefault="005D664C" w:rsidP="00A01B5E">
      <w:pPr>
        <w:rPr>
          <w:b/>
        </w:rPr>
      </w:pPr>
      <w:r w:rsidRPr="00247DE4">
        <w:rPr>
          <w:b/>
        </w:rPr>
        <w:t>Appendix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5EF5F834" w14:textId="77777777" w:rsidR="00CF6EB8" w:rsidRDefault="005D664C" w:rsidP="00A01B5E">
      <w:pPr>
        <w:rPr>
          <w:b/>
        </w:rPr>
      </w:pPr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1D3FC6D9" w14:textId="77777777" w:rsidR="00CF6EB8" w:rsidRDefault="0030017F" w:rsidP="00A01B5E">
      <w:r w:rsidRPr="00247DE4">
        <w:rPr>
          <w:b/>
        </w:rPr>
        <w:t>Index</w:t>
      </w:r>
      <w:r>
        <w:rPr>
          <w:b/>
        </w:rPr>
        <w:t xml:space="preserve">: </w:t>
      </w:r>
      <w:r>
        <w:t>Not recorded.</w:t>
      </w:r>
    </w:p>
    <w:p w14:paraId="32BC3226" w14:textId="77777777" w:rsidR="00562784" w:rsidRDefault="00562784" w:rsidP="00A01B5E">
      <w:pPr>
        <w:rPr>
          <w:b/>
        </w:rPr>
      </w:pPr>
    </w:p>
    <w:p w14:paraId="78DCA1EF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Human-narrated Vocational</w:t>
      </w:r>
      <w:r w:rsidR="00D418D1" w:rsidRPr="00562784">
        <w:rPr>
          <w:rFonts w:asciiTheme="minorHAnsi" w:hAnsiTheme="minorHAnsi"/>
          <w:b/>
          <w:color w:val="auto"/>
        </w:rPr>
        <w:t xml:space="preserve"> Materials</w:t>
      </w:r>
    </w:p>
    <w:p w14:paraId="433D4EA0" w14:textId="77777777" w:rsidR="00A01B5E" w:rsidRDefault="00A01B5E" w:rsidP="00A01B5E">
      <w:r w:rsidRPr="00247DE4">
        <w:rPr>
          <w:b/>
        </w:rPr>
        <w:t>Page numbers announced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4152DB">
        <w:t>.</w:t>
      </w:r>
    </w:p>
    <w:p w14:paraId="21FE3342" w14:textId="77777777" w:rsidR="00CA4DDE" w:rsidRDefault="00CA4DDE" w:rsidP="00CA4DDE">
      <w:pPr>
        <w:rPr>
          <w:b/>
          <w:sz w:val="32"/>
          <w:szCs w:val="32"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</w:t>
      </w:r>
      <w:r w:rsidR="0007702E">
        <w:rPr>
          <w:b/>
        </w:rPr>
        <w:t xml:space="preserve"> </w:t>
      </w:r>
      <w:r w:rsidR="0007702E" w:rsidRPr="00247DE4">
        <w:rPr>
          <w:b/>
        </w:rPr>
        <w:t>No</w:t>
      </w:r>
      <w:r w:rsidR="0007702E">
        <w:t>, unless requested otherwise</w:t>
      </w:r>
      <w:r w:rsidR="004152DB">
        <w:t>.</w:t>
      </w:r>
    </w:p>
    <w:p w14:paraId="30012A5E" w14:textId="1C2269E0" w:rsidR="00CA4DDE" w:rsidRDefault="0007702E" w:rsidP="00A01B5E"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4152DB">
        <w:t>.</w:t>
      </w:r>
    </w:p>
    <w:p w14:paraId="37C32540" w14:textId="77777777" w:rsidR="0007702E" w:rsidRDefault="0007702E" w:rsidP="0007702E">
      <w:r w:rsidRPr="00247DE4">
        <w:rPr>
          <w:b/>
        </w:rPr>
        <w:t>Preface</w:t>
      </w:r>
      <w:r>
        <w:rPr>
          <w:b/>
        </w:rPr>
        <w:t xml:space="preserve">: </w:t>
      </w:r>
      <w:r w:rsidRPr="006B764B">
        <w:rPr>
          <w:b/>
        </w:rPr>
        <w:t>Yes</w:t>
      </w:r>
      <w:r w:rsidRPr="006B764B">
        <w:t>, unless requested otherwise</w:t>
      </w:r>
      <w:r w:rsidR="004152DB">
        <w:t>.</w:t>
      </w:r>
    </w:p>
    <w:p w14:paraId="5478DE91" w14:textId="77777777" w:rsidR="00434FA8" w:rsidRDefault="00434FA8" w:rsidP="00434FA8">
      <w:r>
        <w:rPr>
          <w:b/>
        </w:rPr>
        <w:lastRenderedPageBreak/>
        <w:t xml:space="preserve">Bibliographies: </w:t>
      </w:r>
      <w:r w:rsidRPr="00BE198A">
        <w:rPr>
          <w:b/>
        </w:rPr>
        <w:t>No</w:t>
      </w:r>
      <w:r w:rsidRPr="00BE198A">
        <w:t>, unless requested otherwise</w:t>
      </w:r>
      <w:r w:rsidR="004152DB">
        <w:t>.</w:t>
      </w:r>
    </w:p>
    <w:p w14:paraId="3BFF441B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Suggested Readings: </w:t>
      </w:r>
      <w:r w:rsidRPr="00BA76E2">
        <w:rPr>
          <w:b/>
        </w:rPr>
        <w:t>No</w:t>
      </w:r>
      <w:r w:rsidRPr="00BA76E2">
        <w:t>, unless requested otherwise</w:t>
      </w:r>
      <w:r w:rsidR="004152DB">
        <w:t>.</w:t>
      </w:r>
    </w:p>
    <w:p w14:paraId="4AE49B12" w14:textId="77777777" w:rsidR="004D6D0F" w:rsidRDefault="004D6D0F" w:rsidP="004D6D0F">
      <w:r w:rsidRPr="00247DE4">
        <w:rPr>
          <w:b/>
        </w:rPr>
        <w:t>Explanatory reference notes</w:t>
      </w:r>
      <w:r>
        <w:rPr>
          <w:b/>
        </w:rPr>
        <w:t xml:space="preserve">: </w:t>
      </w:r>
      <w:r w:rsidRPr="009424BB">
        <w:rPr>
          <w:b/>
        </w:rPr>
        <w:t>Yes</w:t>
      </w:r>
      <w:r w:rsidRPr="009424BB">
        <w:t>, unless requested otherwise</w:t>
      </w:r>
      <w:r w:rsidR="004152DB">
        <w:t>.</w:t>
      </w:r>
    </w:p>
    <w:p w14:paraId="3F1DE485" w14:textId="77777777" w:rsidR="00533F00" w:rsidRDefault="00533F00" w:rsidP="00533F00">
      <w:pPr>
        <w:rPr>
          <w:b/>
          <w:sz w:val="32"/>
          <w:szCs w:val="32"/>
        </w:rPr>
      </w:pPr>
      <w:r w:rsidRPr="00247DE4">
        <w:rPr>
          <w:b/>
        </w:rPr>
        <w:t>Source reference notes</w:t>
      </w:r>
      <w:r>
        <w:rPr>
          <w:b/>
        </w:rPr>
        <w:t xml:space="preserve">: </w:t>
      </w:r>
      <w:r w:rsidRPr="00EA7C89">
        <w:rPr>
          <w:b/>
        </w:rPr>
        <w:t>No</w:t>
      </w:r>
      <w:r w:rsidRPr="00EA7C89">
        <w:t>, unless requested otherwise</w:t>
      </w:r>
      <w:r w:rsidR="004152DB">
        <w:t>.</w:t>
      </w:r>
    </w:p>
    <w:p w14:paraId="78D49A21" w14:textId="77777777" w:rsidR="00911D71" w:rsidRDefault="00911D71" w:rsidP="00911D71">
      <w:r>
        <w:rPr>
          <w:b/>
        </w:rPr>
        <w:t xml:space="preserve">Advertisements: </w:t>
      </w:r>
      <w:r w:rsidRPr="00F37CA2">
        <w:rPr>
          <w:b/>
        </w:rPr>
        <w:t>No</w:t>
      </w:r>
      <w:r w:rsidRPr="00F37CA2">
        <w:t>, unless requested otherwise</w:t>
      </w:r>
      <w:r w:rsidR="004152DB">
        <w:t>.</w:t>
      </w:r>
    </w:p>
    <w:p w14:paraId="0F29DFB3" w14:textId="77777777" w:rsidR="0005607B" w:rsidRDefault="0005607B" w:rsidP="00911D71">
      <w:r w:rsidRPr="00247DE4">
        <w:rPr>
          <w:b/>
        </w:rPr>
        <w:t>Promotional matter</w:t>
      </w:r>
      <w:r>
        <w:rPr>
          <w:b/>
        </w:rPr>
        <w:t>:</w:t>
      </w:r>
      <w:r w:rsidR="005123E3">
        <w:rPr>
          <w:b/>
        </w:rPr>
        <w:t xml:space="preserve"> </w:t>
      </w:r>
      <w:r w:rsidR="005123E3" w:rsidRPr="00523B8F">
        <w:rPr>
          <w:b/>
        </w:rPr>
        <w:t>No</w:t>
      </w:r>
      <w:r w:rsidR="005123E3" w:rsidRPr="00523B8F">
        <w:t>, unless requested otherwise</w:t>
      </w:r>
      <w:r w:rsidR="004152DB">
        <w:t>.</w:t>
      </w:r>
    </w:p>
    <w:p w14:paraId="5477854E" w14:textId="77777777" w:rsidR="00533F00" w:rsidRDefault="00A13BD0" w:rsidP="004D6D0F">
      <w:pPr>
        <w:rPr>
          <w:b/>
          <w:sz w:val="32"/>
          <w:szCs w:val="32"/>
        </w:rPr>
      </w:pPr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0841F2C8" w14:textId="77777777" w:rsidR="00434FA8" w:rsidRDefault="001F6458" w:rsidP="00434FA8">
      <w:pPr>
        <w:rPr>
          <w:b/>
          <w:sz w:val="32"/>
          <w:szCs w:val="32"/>
        </w:rPr>
      </w:pPr>
      <w:r>
        <w:rPr>
          <w:b/>
        </w:rPr>
        <w:t>Tables, charts, graphs, etc.</w:t>
      </w:r>
      <w:r w:rsidR="00267750">
        <w:rPr>
          <w:b/>
        </w:rPr>
        <w:t>:</w:t>
      </w:r>
      <w:r w:rsidR="0099416A">
        <w:rPr>
          <w:b/>
        </w:rPr>
        <w:t xml:space="preserve"> </w:t>
      </w:r>
      <w:r w:rsidR="0099416A" w:rsidRPr="00247DE4">
        <w:rPr>
          <w:b/>
        </w:rPr>
        <w:t>Yes</w:t>
      </w:r>
      <w:r w:rsidR="0099416A">
        <w:t>, if feasible and unless requested otherwise.</w:t>
      </w:r>
    </w:p>
    <w:p w14:paraId="650B9648" w14:textId="77777777" w:rsidR="00434FA8" w:rsidRDefault="00CF6EB8" w:rsidP="0007702E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 xml:space="preserve">: </w:t>
      </w:r>
      <w:r w:rsidRPr="00D730D4">
        <w:rPr>
          <w:b/>
        </w:rPr>
        <w:t>Yes</w:t>
      </w:r>
      <w:r w:rsidRPr="00D730D4">
        <w:t>, unless requested otherwise</w:t>
      </w:r>
      <w:r>
        <w:t>.</w:t>
      </w:r>
    </w:p>
    <w:p w14:paraId="089127C5" w14:textId="77777777" w:rsidR="00CF6EB8" w:rsidRDefault="005D664C" w:rsidP="0007702E">
      <w:pPr>
        <w:rPr>
          <w:b/>
        </w:rPr>
      </w:pPr>
      <w:r w:rsidRPr="00247DE4">
        <w:rPr>
          <w:b/>
        </w:rPr>
        <w:t>Appendix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43AF5B5A" w14:textId="77777777" w:rsidR="00CF6EB8" w:rsidRDefault="005D664C" w:rsidP="0007702E">
      <w:pPr>
        <w:rPr>
          <w:b/>
          <w:sz w:val="32"/>
          <w:szCs w:val="32"/>
        </w:rPr>
      </w:pPr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39505AAC" w14:textId="77777777" w:rsidR="0007702E" w:rsidRDefault="0030017F" w:rsidP="00A01B5E">
      <w:r w:rsidRPr="00247DE4">
        <w:rPr>
          <w:b/>
        </w:rPr>
        <w:t>Index</w:t>
      </w:r>
      <w:r>
        <w:rPr>
          <w:b/>
        </w:rPr>
        <w:t xml:space="preserve">: </w:t>
      </w:r>
      <w:r>
        <w:t>Not recorded</w:t>
      </w:r>
      <w:r w:rsidR="004152DB">
        <w:t>.</w:t>
      </w:r>
    </w:p>
    <w:p w14:paraId="5AB33D31" w14:textId="77777777" w:rsidR="00562784" w:rsidRDefault="00562784" w:rsidP="00A01B5E">
      <w:pPr>
        <w:rPr>
          <w:b/>
        </w:rPr>
      </w:pPr>
    </w:p>
    <w:p w14:paraId="293F704C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Human-narrated Leisure/</w:t>
      </w:r>
      <w:r w:rsidR="004152DB" w:rsidRPr="00562784">
        <w:rPr>
          <w:rFonts w:asciiTheme="minorHAnsi" w:hAnsiTheme="minorHAnsi"/>
          <w:b/>
          <w:color w:val="auto"/>
        </w:rPr>
        <w:t>Book Club</w:t>
      </w:r>
      <w:r w:rsidR="00D418D1" w:rsidRPr="00562784">
        <w:rPr>
          <w:rFonts w:asciiTheme="minorHAnsi" w:hAnsiTheme="minorHAnsi"/>
          <w:b/>
          <w:color w:val="auto"/>
        </w:rPr>
        <w:t xml:space="preserve"> Materials</w:t>
      </w:r>
    </w:p>
    <w:p w14:paraId="01C3D1E1" w14:textId="77777777" w:rsidR="00A01B5E" w:rsidRDefault="00A01B5E" w:rsidP="00A01B5E">
      <w:r w:rsidRPr="00247DE4">
        <w:rPr>
          <w:b/>
        </w:rPr>
        <w:t>Page numbers announced</w:t>
      </w:r>
      <w:r>
        <w:rPr>
          <w:b/>
        </w:rPr>
        <w:t xml:space="preserve">: </w:t>
      </w:r>
      <w:r w:rsidRPr="00247DE4">
        <w:rPr>
          <w:b/>
        </w:rPr>
        <w:t>No</w:t>
      </w:r>
      <w:r>
        <w:t>, unless requested otherwise</w:t>
      </w:r>
      <w:r w:rsidR="004152DB">
        <w:t>.</w:t>
      </w:r>
    </w:p>
    <w:p w14:paraId="5057560A" w14:textId="77777777" w:rsidR="00CA4DDE" w:rsidRDefault="00CA4DDE" w:rsidP="00CA4DDE">
      <w:pPr>
        <w:rPr>
          <w:b/>
          <w:sz w:val="32"/>
          <w:szCs w:val="32"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</w:t>
      </w:r>
      <w:r w:rsidR="0007702E">
        <w:rPr>
          <w:b/>
        </w:rPr>
        <w:t xml:space="preserve"> </w:t>
      </w:r>
      <w:r w:rsidR="0007702E" w:rsidRPr="00247DE4">
        <w:rPr>
          <w:b/>
        </w:rPr>
        <w:t>No</w:t>
      </w:r>
      <w:r w:rsidR="0007702E">
        <w:t>, unless requested otherwise</w:t>
      </w:r>
      <w:r w:rsidR="004152DB">
        <w:t>.</w:t>
      </w:r>
    </w:p>
    <w:p w14:paraId="418CAB68" w14:textId="6F4464AE" w:rsidR="00CA4DDE" w:rsidRDefault="0007702E" w:rsidP="00A01B5E"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3F1A43">
        <w:t>.</w:t>
      </w:r>
    </w:p>
    <w:p w14:paraId="4C98833B" w14:textId="77777777" w:rsidR="0007702E" w:rsidRDefault="0007702E" w:rsidP="0007702E">
      <w:r w:rsidRPr="00247DE4">
        <w:rPr>
          <w:b/>
        </w:rPr>
        <w:t>Preface</w:t>
      </w:r>
      <w:r>
        <w:rPr>
          <w:b/>
        </w:rPr>
        <w:t xml:space="preserve">: </w:t>
      </w:r>
      <w:r w:rsidRPr="006B764B">
        <w:rPr>
          <w:b/>
        </w:rPr>
        <w:t>Yes</w:t>
      </w:r>
      <w:r w:rsidRPr="006B764B">
        <w:t>, unless requested otherwise</w:t>
      </w:r>
      <w:r w:rsidR="003F1A43">
        <w:t>.</w:t>
      </w:r>
    </w:p>
    <w:p w14:paraId="11EF4F18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Bibliographies: </w:t>
      </w:r>
      <w:r w:rsidRPr="00BE198A">
        <w:rPr>
          <w:b/>
        </w:rPr>
        <w:t>No</w:t>
      </w:r>
      <w:r w:rsidRPr="00BE198A">
        <w:t>, unless requested otherwise</w:t>
      </w:r>
      <w:r w:rsidR="003F1A43">
        <w:t>.</w:t>
      </w:r>
    </w:p>
    <w:p w14:paraId="24BA0B56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Suggested Readings: </w:t>
      </w:r>
      <w:r w:rsidRPr="00BA76E2">
        <w:rPr>
          <w:b/>
        </w:rPr>
        <w:t>No</w:t>
      </w:r>
      <w:r w:rsidRPr="00BA76E2">
        <w:t>, unless requested otherwise</w:t>
      </w:r>
      <w:r w:rsidR="003F1A43">
        <w:t>.</w:t>
      </w:r>
    </w:p>
    <w:p w14:paraId="10519DE3" w14:textId="77777777" w:rsidR="004D6D0F" w:rsidRDefault="004D6D0F" w:rsidP="004D6D0F">
      <w:pPr>
        <w:rPr>
          <w:b/>
          <w:sz w:val="32"/>
          <w:szCs w:val="32"/>
        </w:rPr>
      </w:pPr>
      <w:r w:rsidRPr="00247DE4">
        <w:rPr>
          <w:b/>
        </w:rPr>
        <w:t>Explanatory reference notes</w:t>
      </w:r>
      <w:r>
        <w:rPr>
          <w:b/>
        </w:rPr>
        <w:t xml:space="preserve">: </w:t>
      </w:r>
      <w:r w:rsidRPr="009424BB">
        <w:rPr>
          <w:b/>
        </w:rPr>
        <w:t>Yes</w:t>
      </w:r>
      <w:r w:rsidRPr="009424BB">
        <w:t>, unless requested otherwise</w:t>
      </w:r>
      <w:r w:rsidR="003F1A43">
        <w:t>.</w:t>
      </w:r>
    </w:p>
    <w:p w14:paraId="2622D76C" w14:textId="77777777" w:rsidR="00533F00" w:rsidRDefault="00533F00" w:rsidP="00533F00">
      <w:pPr>
        <w:rPr>
          <w:b/>
          <w:sz w:val="32"/>
          <w:szCs w:val="32"/>
        </w:rPr>
      </w:pPr>
      <w:r w:rsidRPr="00247DE4">
        <w:rPr>
          <w:b/>
        </w:rPr>
        <w:t>Source reference notes</w:t>
      </w:r>
      <w:r>
        <w:rPr>
          <w:b/>
        </w:rPr>
        <w:t xml:space="preserve">: </w:t>
      </w:r>
      <w:r w:rsidRPr="00EA7C89">
        <w:rPr>
          <w:b/>
        </w:rPr>
        <w:t>No</w:t>
      </w:r>
      <w:r w:rsidRPr="00EA7C89">
        <w:t>, unless requested otherwise</w:t>
      </w:r>
      <w:r w:rsidR="003F1A43">
        <w:t>.</w:t>
      </w:r>
    </w:p>
    <w:p w14:paraId="21AF086D" w14:textId="77777777" w:rsidR="00911D71" w:rsidRDefault="00911D71" w:rsidP="00911D71">
      <w:r>
        <w:rPr>
          <w:b/>
        </w:rPr>
        <w:t xml:space="preserve">Advertisements: </w:t>
      </w:r>
      <w:r w:rsidRPr="00F37CA2">
        <w:rPr>
          <w:b/>
        </w:rPr>
        <w:t>No</w:t>
      </w:r>
      <w:r w:rsidRPr="00F37CA2">
        <w:t>, unless requested otherwise</w:t>
      </w:r>
      <w:r w:rsidR="003F1A43">
        <w:t>.</w:t>
      </w:r>
    </w:p>
    <w:p w14:paraId="52E30E4B" w14:textId="77777777" w:rsidR="00434FA8" w:rsidRDefault="0005607B" w:rsidP="0007702E">
      <w:pPr>
        <w:rPr>
          <w:b/>
          <w:sz w:val="32"/>
          <w:szCs w:val="32"/>
        </w:rPr>
      </w:pPr>
      <w:r w:rsidRPr="00247DE4">
        <w:rPr>
          <w:b/>
        </w:rPr>
        <w:t>Promotional matter</w:t>
      </w:r>
      <w:r>
        <w:rPr>
          <w:b/>
        </w:rPr>
        <w:t>:</w:t>
      </w:r>
      <w:r w:rsidR="005123E3">
        <w:rPr>
          <w:b/>
        </w:rPr>
        <w:t xml:space="preserve"> </w:t>
      </w:r>
      <w:r w:rsidR="005123E3" w:rsidRPr="00523B8F">
        <w:rPr>
          <w:b/>
        </w:rPr>
        <w:t>No</w:t>
      </w:r>
      <w:r w:rsidR="005123E3" w:rsidRPr="00523B8F">
        <w:t>, unless requested otherwise</w:t>
      </w:r>
      <w:r w:rsidR="003F1A43">
        <w:t>.</w:t>
      </w:r>
    </w:p>
    <w:p w14:paraId="6BA84522" w14:textId="77777777" w:rsidR="0007702E" w:rsidRDefault="00A13BD0" w:rsidP="00A01B5E">
      <w:pPr>
        <w:rPr>
          <w:b/>
        </w:rPr>
      </w:pPr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31712D27" w14:textId="77777777" w:rsidR="00A13BD0" w:rsidRDefault="00267750" w:rsidP="00A01B5E">
      <w:pPr>
        <w:rPr>
          <w:b/>
        </w:rPr>
      </w:pPr>
      <w:r w:rsidRPr="00247DE4">
        <w:rPr>
          <w:b/>
        </w:rPr>
        <w:t>Tables, charts, graphs, etc.</w:t>
      </w:r>
      <w:r>
        <w:rPr>
          <w:b/>
        </w:rPr>
        <w:t>:</w:t>
      </w:r>
      <w:r w:rsidR="0099416A">
        <w:rPr>
          <w:b/>
        </w:rPr>
        <w:t xml:space="preserve"> </w:t>
      </w:r>
      <w:r w:rsidR="0099416A" w:rsidRPr="00247DE4">
        <w:rPr>
          <w:b/>
        </w:rPr>
        <w:t>Yes</w:t>
      </w:r>
      <w:r w:rsidR="0099416A">
        <w:t>, if feasible and unless requested otherwise.</w:t>
      </w:r>
    </w:p>
    <w:p w14:paraId="5DDDF820" w14:textId="77777777" w:rsidR="00A13BD0" w:rsidRDefault="00CF6EB8" w:rsidP="00A01B5E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 xml:space="preserve">: </w:t>
      </w:r>
      <w:r w:rsidRPr="00D730D4">
        <w:rPr>
          <w:b/>
        </w:rPr>
        <w:t>Yes</w:t>
      </w:r>
      <w:r w:rsidRPr="00D730D4">
        <w:t>, unless requested otherwise</w:t>
      </w:r>
      <w:r>
        <w:t>.</w:t>
      </w:r>
    </w:p>
    <w:p w14:paraId="2784BDFE" w14:textId="77777777" w:rsidR="00CF6EB8" w:rsidRDefault="005D664C" w:rsidP="00A01B5E">
      <w:r w:rsidRPr="00247DE4">
        <w:rPr>
          <w:b/>
        </w:rPr>
        <w:t>Appendix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2A796F00" w14:textId="77777777" w:rsidR="005D664C" w:rsidRDefault="005D664C" w:rsidP="00A01B5E">
      <w:pPr>
        <w:rPr>
          <w:b/>
        </w:rPr>
      </w:pPr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0FA40F8C" w14:textId="77777777" w:rsidR="00CF6EB8" w:rsidRDefault="0030017F" w:rsidP="00A01B5E">
      <w:r w:rsidRPr="00247DE4">
        <w:rPr>
          <w:b/>
        </w:rPr>
        <w:lastRenderedPageBreak/>
        <w:t>Index</w:t>
      </w:r>
      <w:r>
        <w:rPr>
          <w:b/>
        </w:rPr>
        <w:t xml:space="preserve">: </w:t>
      </w:r>
      <w:r>
        <w:t>Not recorded</w:t>
      </w:r>
      <w:r w:rsidR="003F1A43">
        <w:t>.</w:t>
      </w:r>
    </w:p>
    <w:p w14:paraId="23F51859" w14:textId="77777777" w:rsidR="00562784" w:rsidRDefault="00562784" w:rsidP="00A01B5E">
      <w:pPr>
        <w:rPr>
          <w:b/>
        </w:rPr>
      </w:pPr>
    </w:p>
    <w:p w14:paraId="0CB3C170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Human-narrated</w:t>
      </w:r>
      <w:r w:rsidR="00D418D1" w:rsidRPr="00562784">
        <w:rPr>
          <w:rFonts w:asciiTheme="minorHAnsi" w:hAnsiTheme="minorHAnsi"/>
          <w:b/>
          <w:color w:val="auto"/>
        </w:rPr>
        <w:t xml:space="preserve"> Organization/B</w:t>
      </w:r>
      <w:r w:rsidRPr="00562784">
        <w:rPr>
          <w:rFonts w:asciiTheme="minorHAnsi" w:hAnsiTheme="minorHAnsi"/>
          <w:b/>
          <w:color w:val="auto"/>
        </w:rPr>
        <w:t>usiness</w:t>
      </w:r>
      <w:r w:rsidR="00D418D1" w:rsidRPr="00562784">
        <w:rPr>
          <w:rFonts w:asciiTheme="minorHAnsi" w:hAnsiTheme="minorHAnsi"/>
          <w:b/>
          <w:color w:val="auto"/>
        </w:rPr>
        <w:t xml:space="preserve"> Materials</w:t>
      </w:r>
    </w:p>
    <w:p w14:paraId="67109484" w14:textId="77777777" w:rsidR="00A01B5E" w:rsidRDefault="00A01B5E" w:rsidP="00A01B5E">
      <w:r w:rsidRPr="00247DE4">
        <w:rPr>
          <w:b/>
        </w:rPr>
        <w:t>Page numbers announced</w:t>
      </w:r>
      <w:r>
        <w:rPr>
          <w:b/>
        </w:rPr>
        <w:t xml:space="preserve">: </w:t>
      </w:r>
      <w:r w:rsidRPr="00247DE4">
        <w:rPr>
          <w:b/>
        </w:rPr>
        <w:t>Yes,</w:t>
      </w:r>
      <w:r>
        <w:t xml:space="preserve"> unless requested otherwise</w:t>
      </w:r>
      <w:r w:rsidR="003F1A43">
        <w:t>.</w:t>
      </w:r>
    </w:p>
    <w:p w14:paraId="021E79F4" w14:textId="77777777" w:rsidR="00CA4DDE" w:rsidRDefault="00CA4DDE" w:rsidP="00CA4DDE">
      <w:pPr>
        <w:rPr>
          <w:b/>
          <w:sz w:val="32"/>
          <w:szCs w:val="32"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</w:t>
      </w:r>
      <w:r w:rsidR="0007702E">
        <w:rPr>
          <w:b/>
        </w:rPr>
        <w:t xml:space="preserve"> </w:t>
      </w:r>
      <w:r w:rsidR="0007702E" w:rsidRPr="00247DE4">
        <w:rPr>
          <w:b/>
        </w:rPr>
        <w:t>No</w:t>
      </w:r>
      <w:r w:rsidR="0007702E">
        <w:t>, unless requested otherwise</w:t>
      </w:r>
      <w:r w:rsidR="003F1A43">
        <w:t>.</w:t>
      </w:r>
    </w:p>
    <w:p w14:paraId="66392BA1" w14:textId="2DD74ACB" w:rsidR="00CA4DDE" w:rsidRDefault="0007702E" w:rsidP="00A01B5E"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 xml:space="preserve">: </w:t>
      </w:r>
      <w:r w:rsidRPr="00247DE4">
        <w:rPr>
          <w:b/>
        </w:rPr>
        <w:t>Yes</w:t>
      </w:r>
      <w:r>
        <w:t>, unless requested otherwise</w:t>
      </w:r>
      <w:r w:rsidR="003F1A43">
        <w:t>.</w:t>
      </w:r>
    </w:p>
    <w:p w14:paraId="3A4B9CDA" w14:textId="77777777" w:rsidR="0007702E" w:rsidRDefault="0007702E" w:rsidP="0007702E">
      <w:r w:rsidRPr="00247DE4">
        <w:rPr>
          <w:b/>
        </w:rPr>
        <w:t>Preface</w:t>
      </w:r>
      <w:r>
        <w:rPr>
          <w:b/>
        </w:rPr>
        <w:t xml:space="preserve">: </w:t>
      </w:r>
      <w:r w:rsidRPr="006B764B">
        <w:rPr>
          <w:b/>
        </w:rPr>
        <w:t>Yes</w:t>
      </w:r>
      <w:r w:rsidRPr="006B764B">
        <w:t>, unless requested otherwise</w:t>
      </w:r>
      <w:r w:rsidR="003F1A43">
        <w:t>.</w:t>
      </w:r>
    </w:p>
    <w:p w14:paraId="01CD2E1E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Bibliographies: </w:t>
      </w:r>
      <w:r w:rsidRPr="00BE198A">
        <w:rPr>
          <w:b/>
        </w:rPr>
        <w:t>No</w:t>
      </w:r>
      <w:r w:rsidRPr="00BE198A">
        <w:t>, unless requested otherwise</w:t>
      </w:r>
      <w:r w:rsidR="003F1A43">
        <w:t>.</w:t>
      </w:r>
    </w:p>
    <w:p w14:paraId="376EDCFC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Suggested Readings: </w:t>
      </w:r>
      <w:r w:rsidRPr="00BA76E2">
        <w:rPr>
          <w:b/>
        </w:rPr>
        <w:t>No</w:t>
      </w:r>
      <w:r w:rsidRPr="00BA76E2">
        <w:t>, unless requested otherwise</w:t>
      </w:r>
      <w:r w:rsidR="003F1A43">
        <w:t>.</w:t>
      </w:r>
    </w:p>
    <w:p w14:paraId="33209035" w14:textId="77777777" w:rsidR="004D6D0F" w:rsidRDefault="004D6D0F" w:rsidP="004D6D0F">
      <w:pPr>
        <w:rPr>
          <w:b/>
          <w:sz w:val="32"/>
          <w:szCs w:val="32"/>
        </w:rPr>
      </w:pPr>
      <w:r w:rsidRPr="00247DE4">
        <w:rPr>
          <w:b/>
        </w:rPr>
        <w:t>Explanatory reference notes</w:t>
      </w:r>
      <w:r>
        <w:rPr>
          <w:b/>
        </w:rPr>
        <w:t xml:space="preserve">: </w:t>
      </w:r>
      <w:r w:rsidRPr="009424BB">
        <w:rPr>
          <w:b/>
        </w:rPr>
        <w:t>Yes</w:t>
      </w:r>
      <w:r w:rsidRPr="009424BB">
        <w:t>, unless requested otherwise</w:t>
      </w:r>
      <w:r w:rsidR="003F1A43">
        <w:t>.</w:t>
      </w:r>
    </w:p>
    <w:p w14:paraId="034917E0" w14:textId="77777777" w:rsidR="00533F00" w:rsidRDefault="00533F00" w:rsidP="00533F00">
      <w:pPr>
        <w:rPr>
          <w:b/>
          <w:sz w:val="32"/>
          <w:szCs w:val="32"/>
        </w:rPr>
      </w:pPr>
      <w:r w:rsidRPr="00247DE4">
        <w:rPr>
          <w:b/>
        </w:rPr>
        <w:t>Source reference notes</w:t>
      </w:r>
      <w:r>
        <w:rPr>
          <w:b/>
        </w:rPr>
        <w:t xml:space="preserve">: </w:t>
      </w:r>
      <w:r w:rsidRPr="00EA7C89">
        <w:rPr>
          <w:b/>
        </w:rPr>
        <w:t>No</w:t>
      </w:r>
      <w:r w:rsidRPr="00EA7C89">
        <w:t>, unless requested otherwise</w:t>
      </w:r>
      <w:r w:rsidR="003F1A43">
        <w:t>.</w:t>
      </w:r>
    </w:p>
    <w:p w14:paraId="26259EF4" w14:textId="77777777" w:rsidR="00911D71" w:rsidRDefault="00911D71" w:rsidP="00911D71">
      <w:r>
        <w:rPr>
          <w:b/>
        </w:rPr>
        <w:t xml:space="preserve">Advertisements: </w:t>
      </w:r>
      <w:r w:rsidRPr="00F37CA2">
        <w:rPr>
          <w:b/>
        </w:rPr>
        <w:t>No</w:t>
      </w:r>
      <w:r w:rsidRPr="00F37CA2">
        <w:t>, unless requested otherwise</w:t>
      </w:r>
      <w:r w:rsidR="003F1A43">
        <w:t>.</w:t>
      </w:r>
    </w:p>
    <w:p w14:paraId="0C4FC16D" w14:textId="77777777" w:rsidR="0005607B" w:rsidRDefault="0005607B" w:rsidP="00911D71">
      <w:r w:rsidRPr="00247DE4">
        <w:rPr>
          <w:b/>
        </w:rPr>
        <w:t>Promotional matter</w:t>
      </w:r>
      <w:r>
        <w:rPr>
          <w:b/>
        </w:rPr>
        <w:t>:</w:t>
      </w:r>
      <w:r w:rsidR="005123E3">
        <w:rPr>
          <w:b/>
        </w:rPr>
        <w:t xml:space="preserve"> </w:t>
      </w:r>
      <w:r w:rsidR="005123E3" w:rsidRPr="00523B8F">
        <w:rPr>
          <w:b/>
        </w:rPr>
        <w:t>No</w:t>
      </w:r>
      <w:r w:rsidR="005123E3" w:rsidRPr="00523B8F">
        <w:t>, unless requested otherwise</w:t>
      </w:r>
      <w:r w:rsidR="003F1A43">
        <w:t>.</w:t>
      </w:r>
    </w:p>
    <w:p w14:paraId="6ABC215A" w14:textId="77777777" w:rsidR="00434FA8" w:rsidRDefault="00A13BD0" w:rsidP="0007702E">
      <w:pPr>
        <w:rPr>
          <w:b/>
          <w:sz w:val="32"/>
          <w:szCs w:val="32"/>
        </w:rPr>
      </w:pPr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4E5860B9" w14:textId="77777777" w:rsidR="0007702E" w:rsidRDefault="00267750" w:rsidP="00A01B5E">
      <w:r w:rsidRPr="00247DE4">
        <w:rPr>
          <w:b/>
        </w:rPr>
        <w:t>Tables, charts, graphs, etc.</w:t>
      </w:r>
      <w:r>
        <w:rPr>
          <w:b/>
        </w:rPr>
        <w:t>:</w:t>
      </w:r>
      <w:r w:rsidR="0099416A">
        <w:rPr>
          <w:b/>
        </w:rPr>
        <w:t xml:space="preserve"> </w:t>
      </w:r>
      <w:r w:rsidR="0099416A" w:rsidRPr="00247DE4">
        <w:rPr>
          <w:b/>
        </w:rPr>
        <w:t>Yes</w:t>
      </w:r>
      <w:r w:rsidR="0099416A">
        <w:t>, if feasible and unless requested otherwise.</w:t>
      </w:r>
    </w:p>
    <w:p w14:paraId="2F8369AE" w14:textId="77777777" w:rsidR="00A01B5E" w:rsidRDefault="00CF6EB8" w:rsidP="00A01B5E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 xml:space="preserve">: </w:t>
      </w:r>
      <w:r w:rsidRPr="00D730D4">
        <w:rPr>
          <w:b/>
        </w:rPr>
        <w:t>Yes</w:t>
      </w:r>
      <w:r w:rsidRPr="00D730D4">
        <w:t>, unless requested otherwise</w:t>
      </w:r>
      <w:r>
        <w:t>.</w:t>
      </w:r>
    </w:p>
    <w:p w14:paraId="5F7A1532" w14:textId="77777777" w:rsidR="00CF6EB8" w:rsidRDefault="005D664C" w:rsidP="00A01B5E">
      <w:pPr>
        <w:rPr>
          <w:b/>
        </w:rPr>
      </w:pPr>
      <w:r w:rsidRPr="00247DE4">
        <w:rPr>
          <w:b/>
        </w:rPr>
        <w:t>Appendix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698C08F6" w14:textId="77777777" w:rsidR="005D664C" w:rsidRDefault="005D664C" w:rsidP="00A01B5E">
      <w:pPr>
        <w:rPr>
          <w:b/>
        </w:rPr>
      </w:pPr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3C40B17D" w14:textId="77777777" w:rsidR="00CF6EB8" w:rsidRDefault="0030017F" w:rsidP="00A01B5E">
      <w:r w:rsidRPr="00247DE4">
        <w:rPr>
          <w:b/>
        </w:rPr>
        <w:t>Index</w:t>
      </w:r>
      <w:r>
        <w:rPr>
          <w:b/>
        </w:rPr>
        <w:t xml:space="preserve">: </w:t>
      </w:r>
      <w:r>
        <w:t>Not recorded</w:t>
      </w:r>
      <w:r w:rsidR="003F1A43">
        <w:t>.</w:t>
      </w:r>
    </w:p>
    <w:p w14:paraId="18E5E65F" w14:textId="77777777" w:rsidR="00562784" w:rsidRDefault="00562784" w:rsidP="00A01B5E">
      <w:pPr>
        <w:rPr>
          <w:b/>
        </w:rPr>
      </w:pPr>
    </w:p>
    <w:p w14:paraId="46C39BCF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Human-narrated Magazines</w:t>
      </w:r>
    </w:p>
    <w:p w14:paraId="593D311C" w14:textId="77777777" w:rsidR="00A01B5E" w:rsidRDefault="00A01B5E" w:rsidP="00A01B5E">
      <w:r w:rsidRPr="00247DE4">
        <w:rPr>
          <w:b/>
        </w:rPr>
        <w:t>Page numbers announced</w:t>
      </w:r>
      <w:r>
        <w:rPr>
          <w:b/>
        </w:rPr>
        <w:t>: No.</w:t>
      </w:r>
      <w:r>
        <w:t xml:space="preserve"> We transcribe articles in their entirety before</w:t>
      </w:r>
      <w:r w:rsidR="00CA4DDE">
        <w:t xml:space="preserve"> continuing on to the next article.</w:t>
      </w:r>
    </w:p>
    <w:p w14:paraId="1B91E201" w14:textId="77777777" w:rsidR="00CA4DDE" w:rsidRDefault="00CA4DDE" w:rsidP="00CA4DDE">
      <w:pPr>
        <w:rPr>
          <w:b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</w:t>
      </w:r>
      <w:r w:rsidR="0007702E">
        <w:rPr>
          <w:b/>
        </w:rPr>
        <w:t xml:space="preserve"> No</w:t>
      </w:r>
      <w:r w:rsidR="003F1A43">
        <w:rPr>
          <w:b/>
        </w:rPr>
        <w:t>.</w:t>
      </w:r>
    </w:p>
    <w:p w14:paraId="46980A3E" w14:textId="375D10A8" w:rsidR="0007702E" w:rsidRDefault="0007702E" w:rsidP="00CA4DDE">
      <w:pPr>
        <w:rPr>
          <w:b/>
        </w:rPr>
      </w:pPr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>: Yes.</w:t>
      </w:r>
    </w:p>
    <w:p w14:paraId="51CDCA1C" w14:textId="77777777" w:rsidR="0007702E" w:rsidRDefault="0007702E" w:rsidP="0007702E">
      <w:pPr>
        <w:rPr>
          <w:b/>
        </w:rPr>
      </w:pPr>
      <w:r w:rsidRPr="00247DE4">
        <w:rPr>
          <w:b/>
        </w:rPr>
        <w:t>Preface</w:t>
      </w:r>
      <w:r>
        <w:rPr>
          <w:b/>
        </w:rPr>
        <w:t>: N/A</w:t>
      </w:r>
      <w:r w:rsidR="003F1A43">
        <w:rPr>
          <w:b/>
        </w:rPr>
        <w:t>.</w:t>
      </w:r>
    </w:p>
    <w:p w14:paraId="5ECF68FD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Bibliographies: </w:t>
      </w:r>
      <w:r w:rsidRPr="00BE198A">
        <w:rPr>
          <w:b/>
        </w:rPr>
        <w:t>No</w:t>
      </w:r>
      <w:r w:rsidRPr="00BE198A">
        <w:t>, unless requested otherwise</w:t>
      </w:r>
      <w:r w:rsidR="003F1A43">
        <w:t>.</w:t>
      </w:r>
    </w:p>
    <w:p w14:paraId="55FBA36D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 xml:space="preserve">Suggested Readings: </w:t>
      </w:r>
      <w:r w:rsidRPr="00BA76E2">
        <w:rPr>
          <w:b/>
        </w:rPr>
        <w:t>No</w:t>
      </w:r>
      <w:r w:rsidRPr="00BA76E2">
        <w:t>, unless requested otherwise</w:t>
      </w:r>
      <w:r w:rsidR="003F1A43">
        <w:t>.</w:t>
      </w:r>
    </w:p>
    <w:p w14:paraId="31B96D8E" w14:textId="77777777" w:rsidR="004D6D0F" w:rsidRDefault="004D6D0F" w:rsidP="004D6D0F">
      <w:pPr>
        <w:rPr>
          <w:b/>
          <w:sz w:val="32"/>
          <w:szCs w:val="32"/>
        </w:rPr>
      </w:pPr>
      <w:r w:rsidRPr="00247DE4">
        <w:rPr>
          <w:b/>
        </w:rPr>
        <w:t>Explanatory reference notes</w:t>
      </w:r>
      <w:r>
        <w:rPr>
          <w:b/>
        </w:rPr>
        <w:t xml:space="preserve">: </w:t>
      </w:r>
      <w:r w:rsidRPr="009424BB">
        <w:rPr>
          <w:b/>
        </w:rPr>
        <w:t>Yes</w:t>
      </w:r>
      <w:r w:rsidRPr="009424BB">
        <w:t>, unless requested otherwise</w:t>
      </w:r>
      <w:r w:rsidR="003F1A43">
        <w:t>.</w:t>
      </w:r>
    </w:p>
    <w:p w14:paraId="31ACBC13" w14:textId="77777777" w:rsidR="00533F00" w:rsidRDefault="00533F00" w:rsidP="00533F00">
      <w:pPr>
        <w:rPr>
          <w:b/>
          <w:sz w:val="32"/>
          <w:szCs w:val="32"/>
        </w:rPr>
      </w:pPr>
      <w:r w:rsidRPr="00247DE4">
        <w:rPr>
          <w:b/>
        </w:rPr>
        <w:t>Source reference notes</w:t>
      </w:r>
      <w:r>
        <w:rPr>
          <w:b/>
        </w:rPr>
        <w:t xml:space="preserve">: </w:t>
      </w:r>
      <w:r w:rsidRPr="00EA7C89">
        <w:rPr>
          <w:b/>
        </w:rPr>
        <w:t>No</w:t>
      </w:r>
      <w:r w:rsidRPr="00EA7C89">
        <w:t>, unless requested otherwise</w:t>
      </w:r>
      <w:r w:rsidR="003F1A43">
        <w:t>.</w:t>
      </w:r>
    </w:p>
    <w:p w14:paraId="4AB7F66D" w14:textId="77777777" w:rsidR="00911D71" w:rsidRDefault="00911D71" w:rsidP="00911D71">
      <w:r>
        <w:rPr>
          <w:b/>
        </w:rPr>
        <w:t xml:space="preserve">Advertisements: </w:t>
      </w:r>
      <w:r w:rsidRPr="00F37CA2">
        <w:rPr>
          <w:b/>
        </w:rPr>
        <w:t>No</w:t>
      </w:r>
      <w:r w:rsidRPr="00F37CA2">
        <w:t>, unless requested otherwise</w:t>
      </w:r>
      <w:r w:rsidR="003F1A43">
        <w:t>.</w:t>
      </w:r>
    </w:p>
    <w:p w14:paraId="0E757F0E" w14:textId="77777777" w:rsidR="00434FA8" w:rsidRDefault="0005607B" w:rsidP="0007702E">
      <w:pPr>
        <w:rPr>
          <w:b/>
          <w:sz w:val="32"/>
          <w:szCs w:val="32"/>
        </w:rPr>
      </w:pPr>
      <w:r w:rsidRPr="00247DE4">
        <w:rPr>
          <w:b/>
        </w:rPr>
        <w:t>Promotional matter</w:t>
      </w:r>
      <w:r>
        <w:rPr>
          <w:b/>
        </w:rPr>
        <w:t>:</w:t>
      </w:r>
      <w:r w:rsidR="005123E3">
        <w:rPr>
          <w:b/>
        </w:rPr>
        <w:t xml:space="preserve"> </w:t>
      </w:r>
      <w:r w:rsidR="005123E3" w:rsidRPr="00523B8F">
        <w:rPr>
          <w:b/>
        </w:rPr>
        <w:t>No</w:t>
      </w:r>
      <w:r w:rsidR="005123E3" w:rsidRPr="00523B8F">
        <w:t>, unless requested otherwise</w:t>
      </w:r>
      <w:r w:rsidR="003F1A43">
        <w:t>.</w:t>
      </w:r>
    </w:p>
    <w:p w14:paraId="4C97EC31" w14:textId="77777777" w:rsidR="0007702E" w:rsidRDefault="00A13BD0" w:rsidP="00CA4DDE">
      <w:pPr>
        <w:rPr>
          <w:b/>
          <w:sz w:val="32"/>
          <w:szCs w:val="32"/>
        </w:rPr>
      </w:pPr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7B4CDECD" w14:textId="77777777" w:rsidR="00CA4DDE" w:rsidRDefault="00267750" w:rsidP="00A01B5E">
      <w:pPr>
        <w:rPr>
          <w:b/>
        </w:rPr>
      </w:pPr>
      <w:r w:rsidRPr="00247DE4">
        <w:rPr>
          <w:b/>
        </w:rPr>
        <w:t>Tables, charts, graphs, etc.</w:t>
      </w:r>
      <w:r>
        <w:rPr>
          <w:b/>
        </w:rPr>
        <w:t>:</w:t>
      </w:r>
      <w:r w:rsidR="0099416A">
        <w:rPr>
          <w:b/>
        </w:rPr>
        <w:t xml:space="preserve"> </w:t>
      </w:r>
      <w:r w:rsidR="0099416A" w:rsidRPr="00247DE4">
        <w:rPr>
          <w:b/>
        </w:rPr>
        <w:t>Yes</w:t>
      </w:r>
      <w:r w:rsidR="0099416A">
        <w:t>, if feasible and unless requested otherwise.</w:t>
      </w:r>
    </w:p>
    <w:p w14:paraId="4F0C57DB" w14:textId="77777777" w:rsidR="00267750" w:rsidRDefault="00CF6EB8" w:rsidP="00A01B5E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>: N/A</w:t>
      </w:r>
      <w:r w:rsidR="003F1A43">
        <w:rPr>
          <w:b/>
        </w:rPr>
        <w:t>.</w:t>
      </w:r>
    </w:p>
    <w:p w14:paraId="2793504A" w14:textId="77777777" w:rsidR="00CF6EB8" w:rsidRDefault="005D664C" w:rsidP="00A01B5E">
      <w:pPr>
        <w:rPr>
          <w:b/>
        </w:rPr>
      </w:pPr>
      <w:r w:rsidRPr="00247DE4">
        <w:rPr>
          <w:b/>
        </w:rPr>
        <w:t>Appendix</w:t>
      </w:r>
      <w:r>
        <w:rPr>
          <w:b/>
        </w:rPr>
        <w:t>: N/A</w:t>
      </w:r>
      <w:r w:rsidR="003F1A43">
        <w:rPr>
          <w:b/>
        </w:rPr>
        <w:t>.</w:t>
      </w:r>
    </w:p>
    <w:p w14:paraId="597BF7A7" w14:textId="77777777" w:rsidR="00CF6EB8" w:rsidRDefault="005D664C" w:rsidP="00A01B5E">
      <w:pPr>
        <w:rPr>
          <w:b/>
        </w:rPr>
      </w:pPr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 w:rsidRPr="00F226CF">
        <w:t>, unless requested otherwise</w:t>
      </w:r>
      <w:r>
        <w:t>.</w:t>
      </w:r>
    </w:p>
    <w:p w14:paraId="03D8BA88" w14:textId="77777777" w:rsidR="00267750" w:rsidRDefault="0030017F" w:rsidP="00A01B5E">
      <w:r w:rsidRPr="00247DE4">
        <w:rPr>
          <w:b/>
        </w:rPr>
        <w:t>Index</w:t>
      </w:r>
      <w:r>
        <w:rPr>
          <w:b/>
        </w:rPr>
        <w:t xml:space="preserve">: </w:t>
      </w:r>
      <w:r>
        <w:t>Not recorded</w:t>
      </w:r>
      <w:r w:rsidR="003F1A43">
        <w:t>.</w:t>
      </w:r>
    </w:p>
    <w:p w14:paraId="2C78A65C" w14:textId="77777777" w:rsidR="00562784" w:rsidRDefault="00562784" w:rsidP="00A01B5E">
      <w:pPr>
        <w:rPr>
          <w:b/>
        </w:rPr>
      </w:pPr>
    </w:p>
    <w:p w14:paraId="2B92DEAE" w14:textId="77777777" w:rsidR="00A01B5E" w:rsidRPr="00562784" w:rsidRDefault="00A01B5E" w:rsidP="001F6458">
      <w:pPr>
        <w:pStyle w:val="Heading2"/>
        <w:rPr>
          <w:rFonts w:asciiTheme="minorHAnsi" w:hAnsiTheme="minorHAnsi"/>
          <w:b/>
          <w:color w:val="auto"/>
        </w:rPr>
      </w:pPr>
      <w:r w:rsidRPr="00562784">
        <w:rPr>
          <w:rFonts w:asciiTheme="minorHAnsi" w:hAnsiTheme="minorHAnsi"/>
          <w:b/>
          <w:color w:val="auto"/>
        </w:rPr>
        <w:t>E-text &amp; Large Print</w:t>
      </w:r>
      <w:r w:rsidR="00D418D1" w:rsidRPr="00562784">
        <w:rPr>
          <w:rFonts w:asciiTheme="minorHAnsi" w:hAnsiTheme="minorHAnsi"/>
          <w:b/>
          <w:color w:val="auto"/>
        </w:rPr>
        <w:t xml:space="preserve"> Materials</w:t>
      </w:r>
    </w:p>
    <w:p w14:paraId="3C758916" w14:textId="77777777" w:rsidR="00A01B5E" w:rsidRDefault="00A01B5E" w:rsidP="00A01B5E">
      <w:pPr>
        <w:rPr>
          <w:b/>
        </w:rPr>
      </w:pPr>
      <w:r w:rsidRPr="00247DE4">
        <w:rPr>
          <w:b/>
        </w:rPr>
        <w:t>Page numbers announced</w:t>
      </w:r>
      <w:r>
        <w:rPr>
          <w:b/>
        </w:rPr>
        <w:t>: Yes.</w:t>
      </w:r>
    </w:p>
    <w:p w14:paraId="0418DC99" w14:textId="77777777" w:rsidR="0007702E" w:rsidRDefault="0007702E" w:rsidP="0007702E">
      <w:pPr>
        <w:rPr>
          <w:b/>
          <w:sz w:val="32"/>
          <w:szCs w:val="32"/>
        </w:rPr>
      </w:pPr>
      <w:r>
        <w:rPr>
          <w:b/>
        </w:rPr>
        <w:t>Pre</w:t>
      </w:r>
      <w:r w:rsidR="00914BAD">
        <w:rPr>
          <w:b/>
        </w:rPr>
        <w:t>-</w:t>
      </w:r>
      <w:r>
        <w:rPr>
          <w:b/>
        </w:rPr>
        <w:t>matter: acknowledgements, dedication: Yes</w:t>
      </w:r>
      <w:r w:rsidR="003F1A43">
        <w:rPr>
          <w:b/>
        </w:rPr>
        <w:t>.</w:t>
      </w:r>
    </w:p>
    <w:p w14:paraId="48D3979F" w14:textId="0854DEBE" w:rsidR="0007702E" w:rsidRDefault="0007702E" w:rsidP="00A01B5E">
      <w:pPr>
        <w:rPr>
          <w:b/>
        </w:rPr>
      </w:pPr>
      <w:r w:rsidRPr="00247DE4">
        <w:rPr>
          <w:b/>
        </w:rPr>
        <w:t>Table of Content</w:t>
      </w:r>
      <w:r w:rsidR="00E37EB3">
        <w:rPr>
          <w:b/>
        </w:rPr>
        <w:t>s</w:t>
      </w:r>
      <w:r>
        <w:rPr>
          <w:b/>
        </w:rPr>
        <w:t>: Yes</w:t>
      </w:r>
      <w:r w:rsidR="003F1A43">
        <w:rPr>
          <w:b/>
        </w:rPr>
        <w:t>.</w:t>
      </w:r>
    </w:p>
    <w:p w14:paraId="786C97E2" w14:textId="77777777" w:rsidR="0007702E" w:rsidRDefault="0007702E" w:rsidP="0007702E">
      <w:pPr>
        <w:rPr>
          <w:b/>
        </w:rPr>
      </w:pPr>
      <w:r w:rsidRPr="00247DE4">
        <w:rPr>
          <w:b/>
        </w:rPr>
        <w:t>Preface</w:t>
      </w:r>
      <w:r>
        <w:rPr>
          <w:b/>
        </w:rPr>
        <w:t>: Yes.</w:t>
      </w:r>
    </w:p>
    <w:p w14:paraId="790BB33B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>Bibliographies: Yes.</w:t>
      </w:r>
    </w:p>
    <w:p w14:paraId="50E7E1A2" w14:textId="77777777" w:rsidR="00434FA8" w:rsidRDefault="00434FA8" w:rsidP="00434FA8">
      <w:pPr>
        <w:rPr>
          <w:b/>
          <w:sz w:val="32"/>
          <w:szCs w:val="32"/>
        </w:rPr>
      </w:pPr>
      <w:r>
        <w:rPr>
          <w:b/>
        </w:rPr>
        <w:t>Suggested Readings: Yes.</w:t>
      </w:r>
    </w:p>
    <w:p w14:paraId="6AC7DFC9" w14:textId="77777777" w:rsidR="004D6D0F" w:rsidRDefault="004D6D0F" w:rsidP="004D6D0F">
      <w:pPr>
        <w:rPr>
          <w:b/>
          <w:sz w:val="32"/>
          <w:szCs w:val="32"/>
        </w:rPr>
      </w:pPr>
      <w:r w:rsidRPr="00247DE4">
        <w:rPr>
          <w:b/>
        </w:rPr>
        <w:t>Explanatory reference notes</w:t>
      </w:r>
      <w:r>
        <w:rPr>
          <w:b/>
        </w:rPr>
        <w:t>: Yes.</w:t>
      </w:r>
    </w:p>
    <w:p w14:paraId="10E11D5B" w14:textId="77777777" w:rsidR="00533F00" w:rsidRDefault="00533F00" w:rsidP="00533F00">
      <w:pPr>
        <w:rPr>
          <w:b/>
          <w:sz w:val="32"/>
          <w:szCs w:val="32"/>
        </w:rPr>
      </w:pPr>
      <w:r w:rsidRPr="00247DE4">
        <w:rPr>
          <w:b/>
        </w:rPr>
        <w:t>Source reference notes</w:t>
      </w:r>
      <w:r>
        <w:rPr>
          <w:b/>
        </w:rPr>
        <w:t>: Yes.</w:t>
      </w:r>
    </w:p>
    <w:p w14:paraId="272FDEF0" w14:textId="77777777" w:rsidR="00911D71" w:rsidRDefault="00911D71" w:rsidP="00911D71">
      <w:pPr>
        <w:rPr>
          <w:b/>
        </w:rPr>
      </w:pPr>
      <w:r>
        <w:rPr>
          <w:b/>
        </w:rPr>
        <w:t>Advertisements: No.</w:t>
      </w:r>
    </w:p>
    <w:p w14:paraId="72885D79" w14:textId="77777777" w:rsidR="0005607B" w:rsidRDefault="0005607B" w:rsidP="00911D71">
      <w:r w:rsidRPr="00247DE4">
        <w:rPr>
          <w:b/>
        </w:rPr>
        <w:t>Promotional matter</w:t>
      </w:r>
      <w:r>
        <w:rPr>
          <w:b/>
        </w:rPr>
        <w:t>: No.</w:t>
      </w:r>
    </w:p>
    <w:p w14:paraId="7476E550" w14:textId="77777777" w:rsidR="00434FA8" w:rsidRDefault="00A13BD0" w:rsidP="0007702E">
      <w:pPr>
        <w:rPr>
          <w:b/>
          <w:sz w:val="32"/>
          <w:szCs w:val="32"/>
        </w:rPr>
      </w:pPr>
      <w:r w:rsidRPr="00247DE4">
        <w:rPr>
          <w:b/>
        </w:rPr>
        <w:t>Pictures</w:t>
      </w:r>
      <w:r>
        <w:rPr>
          <w:b/>
        </w:rPr>
        <w:t xml:space="preserve">, Maps: </w:t>
      </w:r>
      <w:r>
        <w:t>Captions &amp; legends are read. Pictures &amp; maps are not described.</w:t>
      </w:r>
    </w:p>
    <w:p w14:paraId="10481FBB" w14:textId="77777777" w:rsidR="0007702E" w:rsidRDefault="00267750" w:rsidP="00A01B5E">
      <w:r w:rsidRPr="00247DE4">
        <w:rPr>
          <w:b/>
        </w:rPr>
        <w:t>Tables, charts, graphs, etc.</w:t>
      </w:r>
      <w:r>
        <w:rPr>
          <w:b/>
        </w:rPr>
        <w:t>:</w:t>
      </w:r>
      <w:r w:rsidR="00263765">
        <w:rPr>
          <w:b/>
        </w:rPr>
        <w:t xml:space="preserve"> </w:t>
      </w:r>
      <w:r w:rsidR="00263765" w:rsidRPr="00247DE4">
        <w:rPr>
          <w:b/>
        </w:rPr>
        <w:t>Yes</w:t>
      </w:r>
      <w:r w:rsidR="00263765">
        <w:t>, if feasible and unless requested otherwise.</w:t>
      </w:r>
    </w:p>
    <w:p w14:paraId="39F6118A" w14:textId="77777777" w:rsidR="00A01B5E" w:rsidRDefault="00CF6EB8">
      <w:pPr>
        <w:rPr>
          <w:b/>
        </w:rPr>
      </w:pPr>
      <w:r w:rsidRPr="00247DE4">
        <w:rPr>
          <w:b/>
        </w:rPr>
        <w:t>Glossary</w:t>
      </w:r>
      <w:r>
        <w:rPr>
          <w:b/>
        </w:rPr>
        <w:t>: Yes.</w:t>
      </w:r>
    </w:p>
    <w:p w14:paraId="300BB559" w14:textId="77777777" w:rsidR="005D664C" w:rsidRDefault="005D664C">
      <w:pPr>
        <w:rPr>
          <w:b/>
        </w:rPr>
      </w:pPr>
      <w:r w:rsidRPr="00247DE4">
        <w:rPr>
          <w:b/>
        </w:rPr>
        <w:t>Appendix</w:t>
      </w:r>
      <w:r>
        <w:rPr>
          <w:b/>
        </w:rPr>
        <w:t>: Yes.</w:t>
      </w:r>
    </w:p>
    <w:p w14:paraId="4C38E57B" w14:textId="77777777" w:rsidR="005D664C" w:rsidRDefault="005D664C">
      <w:r w:rsidRPr="00247DE4">
        <w:rPr>
          <w:b/>
        </w:rPr>
        <w:t>About the Author</w:t>
      </w:r>
      <w:r>
        <w:rPr>
          <w:b/>
        </w:rPr>
        <w:t xml:space="preserve">: </w:t>
      </w:r>
      <w:r w:rsidRPr="00F226CF">
        <w:rPr>
          <w:b/>
        </w:rPr>
        <w:t>Yes</w:t>
      </w:r>
      <w:r>
        <w:t>.</w:t>
      </w:r>
    </w:p>
    <w:p w14:paraId="3DC88AD5" w14:textId="77777777" w:rsidR="009237FC" w:rsidRPr="00D37269" w:rsidRDefault="0030017F" w:rsidP="00D37269">
      <w:r w:rsidRPr="00247DE4">
        <w:rPr>
          <w:b/>
        </w:rPr>
        <w:t>Index</w:t>
      </w:r>
      <w:r>
        <w:rPr>
          <w:b/>
        </w:rPr>
        <w:t>: Yes.</w:t>
      </w:r>
    </w:p>
    <w:sectPr w:rsidR="009237FC" w:rsidRPr="00D37269" w:rsidSect="00724EE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44F2" w14:textId="77777777" w:rsidR="00AB7D50" w:rsidRDefault="00AB7D50" w:rsidP="00AB7D50">
      <w:pPr>
        <w:spacing w:after="0" w:line="240" w:lineRule="auto"/>
      </w:pPr>
      <w:r>
        <w:separator/>
      </w:r>
    </w:p>
  </w:endnote>
  <w:endnote w:type="continuationSeparator" w:id="0">
    <w:p w14:paraId="61719907" w14:textId="77777777" w:rsidR="00AB7D50" w:rsidRDefault="00AB7D50" w:rsidP="00AB7D50">
      <w:pPr>
        <w:spacing w:after="0" w:line="240" w:lineRule="auto"/>
      </w:pPr>
      <w:r>
        <w:continuationSeparator/>
      </w:r>
    </w:p>
  </w:endnote>
  <w:endnote w:type="continuationNotice" w:id="1">
    <w:p w14:paraId="065291B3" w14:textId="77777777" w:rsidR="00AB7D50" w:rsidRDefault="00AB7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D7A" w14:textId="77777777" w:rsidR="00AB7D50" w:rsidRDefault="00AB7D50">
      <w:pPr>
        <w:pStyle w:val="Header"/>
      </w:pPr>
    </w:p>
    <w:p w14:paraId="247771D4" w14:textId="77777777" w:rsidR="00AB7D50" w:rsidRDefault="00AB7D50"/>
    <w:p w14:paraId="1556AA0F" w14:textId="77777777" w:rsidR="00AB7D50" w:rsidRDefault="00AB7D50">
      <w:pPr>
        <w:pStyle w:val="Footer"/>
      </w:pPr>
    </w:p>
    <w:p w14:paraId="38C6C556" w14:textId="77777777" w:rsidR="00AB7D50" w:rsidRDefault="00AB7D50"/>
    <w:p w14:paraId="3C8D3D73" w14:textId="77777777" w:rsidR="00AB7D50" w:rsidRDefault="00AB7D50">
      <w:pPr>
        <w:pStyle w:val="Header"/>
      </w:pPr>
    </w:p>
    <w:p w14:paraId="117B2A04" w14:textId="77777777" w:rsidR="00AB7D50" w:rsidRDefault="00AB7D50"/>
    <w:p w14:paraId="3D0788A3" w14:textId="77777777" w:rsidR="00AB7D50" w:rsidRDefault="00AB7D50">
      <w:pPr>
        <w:pStyle w:val="Footer"/>
      </w:pPr>
    </w:p>
    <w:p w14:paraId="65119CFF" w14:textId="77777777" w:rsidR="00AB7D50" w:rsidRDefault="00AB7D50"/>
    <w:p w14:paraId="6FC0BCEC" w14:textId="77777777" w:rsidR="00AB7D50" w:rsidRDefault="00AB7D50">
      <w:pPr>
        <w:pStyle w:val="Footer"/>
      </w:pPr>
    </w:p>
    <w:p w14:paraId="501CA537" w14:textId="77777777" w:rsidR="00AB7D50" w:rsidRDefault="00AB7D50"/>
    <w:p w14:paraId="75FB1601" w14:textId="77777777" w:rsidR="00AB7D50" w:rsidRDefault="00AB7D50">
      <w:pPr>
        <w:pStyle w:val="Header"/>
      </w:pPr>
    </w:p>
    <w:p w14:paraId="3C881B33" w14:textId="77777777" w:rsidR="00AB7D50" w:rsidRDefault="00AB7D50"/>
    <w:p w14:paraId="4C8850AA" w14:textId="77777777" w:rsidR="00AB7D50" w:rsidRDefault="00AB7D50">
      <w:pPr>
        <w:pStyle w:val="Header"/>
      </w:pPr>
    </w:p>
    <w:p w14:paraId="248B5B22" w14:textId="77777777" w:rsidR="00AB7D50" w:rsidRDefault="00AB7D50"/>
    <w:p w14:paraId="1133E4DF" w14:textId="77777777" w:rsidR="00AB7D50" w:rsidRDefault="00AB7D50">
      <w:pPr>
        <w:pStyle w:val="Footer"/>
      </w:pPr>
    </w:p>
    <w:p w14:paraId="0EDFF75C" w14:textId="77777777" w:rsidR="00AB7D50" w:rsidRDefault="00AB7D50"/>
    <w:p w14:paraId="41214EAD" w14:textId="77777777" w:rsidR="00AB7D50" w:rsidRDefault="00AB7D50">
      <w:pPr>
        <w:pStyle w:val="Header"/>
      </w:pPr>
    </w:p>
    <w:p w14:paraId="35D41CEA" w14:textId="77777777" w:rsidR="00AB7D50" w:rsidRDefault="00AB7D50"/>
    <w:p w14:paraId="2565FD39" w14:textId="77777777" w:rsidR="00AB7D50" w:rsidRDefault="00AB7D50">
      <w:pPr>
        <w:pStyle w:val="Footer"/>
      </w:pPr>
    </w:p>
    <w:p w14:paraId="54B040BB" w14:textId="77777777" w:rsidR="00AB7D50" w:rsidRDefault="00AB7D50"/>
    <w:p w14:paraId="08B03BA6" w14:textId="77777777" w:rsidR="00AB7D50" w:rsidRDefault="00AB7D50">
      <w:pPr>
        <w:pStyle w:val="Footer"/>
      </w:pPr>
    </w:p>
    <w:p w14:paraId="6BED107D" w14:textId="77777777" w:rsidR="00AB7D50" w:rsidRDefault="00AB7D50"/>
    <w:p w14:paraId="009E8CAA" w14:textId="77777777" w:rsidR="00AB7D50" w:rsidRDefault="00AB7D50">
      <w:pPr>
        <w:pStyle w:val="Header"/>
      </w:pPr>
    </w:p>
    <w:p w14:paraId="5D8715F8" w14:textId="77777777" w:rsidR="00AB7D50" w:rsidRDefault="00AB7D50"/>
    <w:p w14:paraId="2262BE7D" w14:textId="77777777" w:rsidR="00AB7D50" w:rsidRDefault="00AB7D50">
      <w:pPr>
        <w:pStyle w:val="Header"/>
      </w:pPr>
    </w:p>
    <w:p w14:paraId="413275DC" w14:textId="77777777" w:rsidR="00AB7D50" w:rsidRDefault="00AB7D50"/>
    <w:p w14:paraId="47E05875" w14:textId="77777777" w:rsidR="00AB7D50" w:rsidRDefault="00AB7D50" w:rsidP="00AB7D50">
      <w:pPr>
        <w:spacing w:after="0" w:line="240" w:lineRule="auto"/>
      </w:pPr>
      <w:r>
        <w:separator/>
      </w:r>
    </w:p>
  </w:footnote>
  <w:footnote w:type="continuationSeparator" w:id="0">
    <w:p w14:paraId="2D73EEAC" w14:textId="77777777" w:rsidR="00AB7D50" w:rsidRDefault="00AB7D50" w:rsidP="00AB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248" w14:textId="77777777" w:rsidR="00444635" w:rsidRPr="00247DE4" w:rsidRDefault="00444635" w:rsidP="00444635">
    <w:pPr>
      <w:spacing w:after="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46C3" w14:textId="77777777" w:rsidR="000A78E8" w:rsidRPr="00AD4A01" w:rsidRDefault="000A78E8" w:rsidP="000A78E8">
    <w:pPr>
      <w:tabs>
        <w:tab w:val="center" w:pos="4320"/>
        <w:tab w:val="right" w:pos="8640"/>
      </w:tabs>
      <w:jc w:val="center"/>
      <w:rPr>
        <w:rFonts w:ascii="Courier" w:eastAsia="MS Mincho" w:hAnsi="Courier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8C86FE6" wp14:editId="0C79872D">
          <wp:simplePos x="0" y="0"/>
          <wp:positionH relativeFrom="column">
            <wp:posOffset>-123825</wp:posOffset>
          </wp:positionH>
          <wp:positionV relativeFrom="paragraph">
            <wp:posOffset>-333375</wp:posOffset>
          </wp:positionV>
          <wp:extent cx="6435090" cy="9296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92" b="86472"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C731E" w14:textId="77777777" w:rsidR="000A78E8" w:rsidRPr="00AD4A01" w:rsidRDefault="000A78E8" w:rsidP="000A78E8">
    <w:pPr>
      <w:spacing w:after="0" w:line="240" w:lineRule="auto"/>
      <w:jc w:val="center"/>
      <w:rPr>
        <w:rFonts w:ascii="Courier" w:eastAsia="MS Mincho" w:hAnsi="Courier"/>
        <w:b/>
        <w:noProof/>
        <w:sz w:val="24"/>
        <w:szCs w:val="24"/>
      </w:rPr>
    </w:pPr>
  </w:p>
  <w:p w14:paraId="58091C4A" w14:textId="77777777" w:rsidR="000A78E8" w:rsidRPr="00AD4A01" w:rsidRDefault="000A78E8" w:rsidP="000A78E8">
    <w:pPr>
      <w:tabs>
        <w:tab w:val="center" w:pos="4320"/>
        <w:tab w:val="left" w:pos="5040"/>
        <w:tab w:val="left" w:pos="5760"/>
      </w:tabs>
      <w:spacing w:after="0" w:line="240" w:lineRule="auto"/>
      <w:jc w:val="center"/>
      <w:rPr>
        <w:rFonts w:ascii="Arial Black" w:eastAsia="MS Mincho" w:hAnsi="Arial Black"/>
        <w:b/>
        <w:color w:val="FF0000"/>
        <w:sz w:val="24"/>
        <w:szCs w:val="24"/>
      </w:rPr>
    </w:pPr>
    <w:r w:rsidRPr="00AD4A01">
      <w:rPr>
        <w:rFonts w:ascii="Arial Black" w:eastAsia="MS Mincho" w:hAnsi="Arial Black"/>
        <w:b/>
        <w:color w:val="FF0000"/>
        <w:sz w:val="24"/>
        <w:szCs w:val="24"/>
      </w:rPr>
      <w:t>Communication Center</w:t>
    </w:r>
  </w:p>
  <w:p w14:paraId="708F2D47" w14:textId="77777777" w:rsidR="000A78E8" w:rsidRPr="00AD4A01" w:rsidRDefault="000A78E8" w:rsidP="000A78E8">
    <w:pPr>
      <w:spacing w:after="0" w:line="240" w:lineRule="auto"/>
      <w:jc w:val="center"/>
      <w:rPr>
        <w:rFonts w:ascii="Calibri" w:eastAsia="MS Mincho" w:hAnsi="Calibri" w:cs="Arial"/>
        <w:i/>
        <w:color w:val="000000"/>
        <w:sz w:val="24"/>
        <w:szCs w:val="24"/>
      </w:rPr>
    </w:pPr>
    <w:r w:rsidRPr="00AD4A01">
      <w:rPr>
        <w:rFonts w:ascii="Calibri" w:eastAsia="MS Mincho" w:hAnsi="Calibri" w:cs="Arial"/>
        <w:i/>
        <w:color w:val="000000"/>
        <w:sz w:val="24"/>
        <w:szCs w:val="24"/>
      </w:rPr>
      <w:t xml:space="preserve">Minnesota’s Accessible Reading Source (MARS)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7F7B"/>
    <w:multiLevelType w:val="hybridMultilevel"/>
    <w:tmpl w:val="5AEC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9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65"/>
    <w:rsid w:val="00041C43"/>
    <w:rsid w:val="0005607B"/>
    <w:rsid w:val="0007702E"/>
    <w:rsid w:val="000A78E8"/>
    <w:rsid w:val="000E5EBC"/>
    <w:rsid w:val="00101920"/>
    <w:rsid w:val="001470E5"/>
    <w:rsid w:val="0016490B"/>
    <w:rsid w:val="001B47C0"/>
    <w:rsid w:val="001F566B"/>
    <w:rsid w:val="001F6458"/>
    <w:rsid w:val="0020410E"/>
    <w:rsid w:val="00247DE4"/>
    <w:rsid w:val="00250FAA"/>
    <w:rsid w:val="00254BE1"/>
    <w:rsid w:val="00256A8A"/>
    <w:rsid w:val="00263765"/>
    <w:rsid w:val="00267750"/>
    <w:rsid w:val="002A6471"/>
    <w:rsid w:val="002C01BC"/>
    <w:rsid w:val="0030017F"/>
    <w:rsid w:val="00311E7C"/>
    <w:rsid w:val="00342DE9"/>
    <w:rsid w:val="003D7A87"/>
    <w:rsid w:val="003F1A43"/>
    <w:rsid w:val="004152DB"/>
    <w:rsid w:val="00434FA8"/>
    <w:rsid w:val="00444635"/>
    <w:rsid w:val="00461622"/>
    <w:rsid w:val="004C0CAE"/>
    <w:rsid w:val="004D6D0F"/>
    <w:rsid w:val="005123E3"/>
    <w:rsid w:val="00533F00"/>
    <w:rsid w:val="00537492"/>
    <w:rsid w:val="00562784"/>
    <w:rsid w:val="005863CA"/>
    <w:rsid w:val="005A4F5E"/>
    <w:rsid w:val="005B6C9E"/>
    <w:rsid w:val="005C142C"/>
    <w:rsid w:val="005D664C"/>
    <w:rsid w:val="005E00B1"/>
    <w:rsid w:val="006D6244"/>
    <w:rsid w:val="00724EE3"/>
    <w:rsid w:val="00911D71"/>
    <w:rsid w:val="00914BAD"/>
    <w:rsid w:val="009237FC"/>
    <w:rsid w:val="0099416A"/>
    <w:rsid w:val="00A01B5E"/>
    <w:rsid w:val="00A05C0C"/>
    <w:rsid w:val="00A13BD0"/>
    <w:rsid w:val="00A3061E"/>
    <w:rsid w:val="00A56931"/>
    <w:rsid w:val="00A7032F"/>
    <w:rsid w:val="00A75F2F"/>
    <w:rsid w:val="00AB7D50"/>
    <w:rsid w:val="00B464FA"/>
    <w:rsid w:val="00B514C1"/>
    <w:rsid w:val="00BE2DD0"/>
    <w:rsid w:val="00CA4DDE"/>
    <w:rsid w:val="00CA77C8"/>
    <w:rsid w:val="00CF6EB8"/>
    <w:rsid w:val="00D37269"/>
    <w:rsid w:val="00D418D1"/>
    <w:rsid w:val="00D57D50"/>
    <w:rsid w:val="00D871AE"/>
    <w:rsid w:val="00E37EB3"/>
    <w:rsid w:val="00E44CD7"/>
    <w:rsid w:val="00E50C3D"/>
    <w:rsid w:val="00EA20D6"/>
    <w:rsid w:val="00ED4CBA"/>
    <w:rsid w:val="00F03045"/>
    <w:rsid w:val="00F93175"/>
    <w:rsid w:val="00FB5465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0CADFD2"/>
  <w15:chartTrackingRefBased/>
  <w15:docId w15:val="{8C762C63-8303-43EC-8E91-D385386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50"/>
  </w:style>
  <w:style w:type="paragraph" w:styleId="Footer">
    <w:name w:val="footer"/>
    <w:basedOn w:val="Normal"/>
    <w:link w:val="FooterChar"/>
    <w:uiPriority w:val="99"/>
    <w:unhideWhenUsed/>
    <w:rsid w:val="00A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50"/>
  </w:style>
  <w:style w:type="paragraph" w:styleId="ListParagraph">
    <w:name w:val="List Paragraph"/>
    <w:basedOn w:val="Normal"/>
    <w:uiPriority w:val="34"/>
    <w:qFormat/>
    <w:rsid w:val="00D418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6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02E2-55FD-4D57-8482-A2BCCA230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CFE75-7F7B-4344-B7EF-6EF29089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4B398-2BC3-46D4-99B8-A30F5253D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Toews</dc:creator>
  <cp:keywords/>
  <dc:description/>
  <cp:lastModifiedBy>Rogers, Lisa (She/Her/Hers) (DEED)</cp:lastModifiedBy>
  <cp:revision>2</cp:revision>
  <dcterms:created xsi:type="dcterms:W3CDTF">2024-05-10T19:06:00Z</dcterms:created>
  <dcterms:modified xsi:type="dcterms:W3CDTF">2024-05-10T19:06:00Z</dcterms:modified>
</cp:coreProperties>
</file>